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0256" w14:textId="77777777" w:rsidR="00892CBE" w:rsidRPr="0075455E" w:rsidRDefault="00892CBE" w:rsidP="00892CBE">
      <w:pPr>
        <w:pStyle w:val="Default"/>
        <w:jc w:val="center"/>
        <w:rPr>
          <w:sz w:val="20"/>
          <w:szCs w:val="20"/>
        </w:rPr>
      </w:pPr>
    </w:p>
    <w:p w14:paraId="5F50494C" w14:textId="378BA45E" w:rsidR="00892CBE" w:rsidRPr="0075455E" w:rsidRDefault="00892CBE" w:rsidP="00892CBE">
      <w:pPr>
        <w:pStyle w:val="Default"/>
        <w:jc w:val="center"/>
        <w:rPr>
          <w:sz w:val="20"/>
          <w:szCs w:val="20"/>
        </w:rPr>
      </w:pPr>
      <w:r w:rsidRPr="0075455E">
        <w:rPr>
          <w:b/>
          <w:bCs/>
          <w:sz w:val="20"/>
          <w:szCs w:val="20"/>
        </w:rPr>
        <w:t xml:space="preserve">Uchwała Nr </w:t>
      </w:r>
      <w:r w:rsidR="00C74279">
        <w:rPr>
          <w:b/>
          <w:bCs/>
          <w:sz w:val="20"/>
          <w:szCs w:val="20"/>
        </w:rPr>
        <w:t>XIX</w:t>
      </w:r>
      <w:r w:rsidRPr="0075455E">
        <w:rPr>
          <w:b/>
          <w:bCs/>
          <w:sz w:val="20"/>
          <w:szCs w:val="20"/>
        </w:rPr>
        <w:t>/</w:t>
      </w:r>
      <w:r w:rsidR="00C74279">
        <w:rPr>
          <w:b/>
          <w:bCs/>
          <w:sz w:val="20"/>
          <w:szCs w:val="20"/>
        </w:rPr>
        <w:t>18</w:t>
      </w:r>
      <w:r w:rsidR="00DD6EDA">
        <w:rPr>
          <w:b/>
          <w:bCs/>
          <w:sz w:val="20"/>
          <w:szCs w:val="20"/>
        </w:rPr>
        <w:t>2</w:t>
      </w:r>
      <w:r w:rsidRPr="0075455E">
        <w:rPr>
          <w:b/>
          <w:bCs/>
          <w:sz w:val="20"/>
          <w:szCs w:val="20"/>
        </w:rPr>
        <w:t>/</w:t>
      </w:r>
      <w:r w:rsidR="00FC02E1" w:rsidRPr="0075455E">
        <w:rPr>
          <w:b/>
          <w:bCs/>
          <w:sz w:val="20"/>
          <w:szCs w:val="20"/>
        </w:rPr>
        <w:t>20</w:t>
      </w:r>
    </w:p>
    <w:p w14:paraId="2618E152" w14:textId="77777777" w:rsidR="00892CBE" w:rsidRPr="0075455E" w:rsidRDefault="00892CBE" w:rsidP="00892CBE">
      <w:pPr>
        <w:pStyle w:val="Default"/>
        <w:jc w:val="center"/>
        <w:rPr>
          <w:sz w:val="20"/>
          <w:szCs w:val="20"/>
        </w:rPr>
      </w:pPr>
      <w:r w:rsidRPr="0075455E">
        <w:rPr>
          <w:b/>
          <w:bCs/>
          <w:sz w:val="20"/>
          <w:szCs w:val="20"/>
        </w:rPr>
        <w:t>Rady Powiatu Iławskiego</w:t>
      </w:r>
    </w:p>
    <w:p w14:paraId="2388DDA2" w14:textId="645BEAED" w:rsidR="00892CBE" w:rsidRPr="0075455E" w:rsidRDefault="00892CBE" w:rsidP="00892CBE">
      <w:pPr>
        <w:pStyle w:val="Default"/>
        <w:jc w:val="center"/>
        <w:rPr>
          <w:b/>
          <w:bCs/>
          <w:sz w:val="20"/>
          <w:szCs w:val="20"/>
        </w:rPr>
      </w:pPr>
      <w:r w:rsidRPr="0075455E">
        <w:rPr>
          <w:b/>
          <w:bCs/>
          <w:sz w:val="20"/>
          <w:szCs w:val="20"/>
        </w:rPr>
        <w:t xml:space="preserve">z dnia </w:t>
      </w:r>
      <w:r w:rsidR="00C74279">
        <w:rPr>
          <w:b/>
          <w:bCs/>
          <w:sz w:val="20"/>
          <w:szCs w:val="20"/>
        </w:rPr>
        <w:t xml:space="preserve">28 </w:t>
      </w:r>
      <w:r w:rsidRPr="0075455E">
        <w:rPr>
          <w:b/>
          <w:bCs/>
          <w:sz w:val="20"/>
          <w:szCs w:val="20"/>
        </w:rPr>
        <w:t>października 2020 r.</w:t>
      </w:r>
    </w:p>
    <w:p w14:paraId="54AB5755" w14:textId="77777777" w:rsidR="00892CBE" w:rsidRPr="0075455E" w:rsidRDefault="00892CBE" w:rsidP="00892CBE">
      <w:pPr>
        <w:pStyle w:val="Default"/>
        <w:rPr>
          <w:b/>
          <w:bCs/>
          <w:sz w:val="20"/>
          <w:szCs w:val="20"/>
        </w:rPr>
      </w:pPr>
    </w:p>
    <w:p w14:paraId="4C423CA8" w14:textId="77777777" w:rsidR="00892CBE" w:rsidRPr="0075455E" w:rsidRDefault="00892CBE" w:rsidP="00892CBE">
      <w:pPr>
        <w:pStyle w:val="Default"/>
        <w:rPr>
          <w:b/>
          <w:bCs/>
          <w:sz w:val="20"/>
          <w:szCs w:val="20"/>
        </w:rPr>
      </w:pPr>
    </w:p>
    <w:p w14:paraId="241DDEA3" w14:textId="77777777" w:rsidR="00D37209" w:rsidRPr="0075455E" w:rsidRDefault="00D37209" w:rsidP="00892CB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53388496"/>
      <w:r w:rsidRPr="0075455E">
        <w:rPr>
          <w:rFonts w:ascii="Arial" w:eastAsia="Times New Roman" w:hAnsi="Arial" w:cs="Arial"/>
          <w:b/>
          <w:sz w:val="20"/>
          <w:szCs w:val="20"/>
          <w:lang w:eastAsia="pl-PL"/>
        </w:rPr>
        <w:t>zmieniająca uchwałę w sprawie zatwierdzenia planu Kontroli Komisji Rewizyjnej na 2020 rok</w:t>
      </w:r>
    </w:p>
    <w:bookmarkEnd w:id="0"/>
    <w:p w14:paraId="28F2D262" w14:textId="77777777" w:rsidR="00892CBE" w:rsidRPr="0075455E" w:rsidRDefault="00892CBE" w:rsidP="00892CBE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  <w:t xml:space="preserve">       </w:t>
      </w:r>
    </w:p>
    <w:p w14:paraId="067DB1CD" w14:textId="77777777" w:rsidR="00892CBE" w:rsidRPr="0075455E" w:rsidRDefault="00892CBE" w:rsidP="00892CB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F1AC1CB" w14:textId="77777777" w:rsidR="00411501" w:rsidRPr="0075455E" w:rsidRDefault="00411501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 podstawie art. 16 ust. 4, art. 17 ust. 2 i art. 19 ustawy z dnia 5 czerwca 1998 r</w:t>
      </w:r>
      <w:r w:rsidR="00D37209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o samorządzie powiatowym 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>(Dz. U. z 20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.,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920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) oraz § 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 ust. 3 Statutu Powiatu Iławskiego (</w:t>
      </w:r>
      <w:bookmarkStart w:id="1" w:name="_Hlk500498060"/>
      <w:proofErr w:type="spellStart"/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905CCF" w:rsidRPr="0075455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j</w:t>
      </w:r>
      <w:proofErr w:type="spellEnd"/>
      <w:r w:rsidR="00905CCF" w:rsidRPr="0075455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Dz. Urz. </w:t>
      </w:r>
      <w:bookmarkStart w:id="2" w:name="_Hlk53133780"/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Woj. Warmińsko – Mazurskiego </w:t>
      </w:r>
      <w:bookmarkEnd w:id="2"/>
      <w:r w:rsidRPr="0075455E">
        <w:rPr>
          <w:rFonts w:ascii="Arial" w:eastAsia="Times New Roman" w:hAnsi="Arial" w:cs="Arial"/>
          <w:sz w:val="20"/>
          <w:szCs w:val="20"/>
          <w:lang w:eastAsia="pl-PL"/>
        </w:rPr>
        <w:t>z 20</w:t>
      </w:r>
      <w:r w:rsidR="00D37209" w:rsidRPr="0075455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322BFF" w:rsidRPr="0075455E">
        <w:rPr>
          <w:rFonts w:ascii="Arial" w:eastAsia="Times New Roman" w:hAnsi="Arial" w:cs="Arial"/>
          <w:sz w:val="20"/>
          <w:szCs w:val="20"/>
          <w:lang w:eastAsia="pl-PL"/>
        </w:rPr>
        <w:t>2918)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1"/>
      <w:r w:rsidR="00322BFF" w:rsidRPr="0075455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>chwala się, co następuje:</w:t>
      </w:r>
    </w:p>
    <w:p w14:paraId="608944B0" w14:textId="77777777" w:rsidR="00411501" w:rsidRPr="0075455E" w:rsidRDefault="00411501" w:rsidP="0041150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0D1CF9C5" w14:textId="77777777" w:rsidR="009B2E33" w:rsidRPr="0075455E" w:rsidRDefault="00411501" w:rsidP="0075455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§ 1. </w:t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Uchwałę Nr XII/136/19 </w:t>
      </w:r>
      <w:r w:rsidR="0063301B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</w:t>
      </w:r>
      <w:r w:rsidR="00322BFF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ady</w:t>
      </w:r>
      <w:r w:rsidR="0063301B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Powiatu</w:t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Iławskiego</w:t>
      </w:r>
      <w:r w:rsidR="00322BFF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 dnia 19 grudnia 2019 r. </w:t>
      </w:r>
      <w:r w:rsidR="0063301B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sprawie zatwierdzenia planu kontroli Komisji Rewizyjnej na rok 2020</w:t>
      </w:r>
      <w:r w:rsidR="00322BFF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zmienia się w ten sposób, </w:t>
      </w:r>
      <w:r w:rsid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że w </w:t>
      </w:r>
      <w:r w:rsidR="00322BFF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załącznik</w:t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="00322BFF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9B2E33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 uchwały </w:t>
      </w:r>
      <w:r w:rsidR="009B2E33" w:rsidRPr="0075455E">
        <w:rPr>
          <w:rFonts w:ascii="Arial" w:eastAsia="Times New Roman" w:hAnsi="Arial" w:cs="Arial"/>
          <w:i/>
          <w:iCs/>
          <w:snapToGrid w:val="0"/>
          <w:sz w:val="20"/>
          <w:szCs w:val="20"/>
          <w:lang w:eastAsia="pl-PL"/>
        </w:rPr>
        <w:t>Plan kontroli</w:t>
      </w:r>
      <w:r w:rsidR="0075455E" w:rsidRPr="0075455E">
        <w:rPr>
          <w:rFonts w:ascii="Arial" w:eastAsia="Times New Roman" w:hAnsi="Arial" w:cs="Arial"/>
          <w:i/>
          <w:iCs/>
          <w:snapToGrid w:val="0"/>
          <w:sz w:val="20"/>
          <w:szCs w:val="20"/>
          <w:lang w:eastAsia="pl-PL"/>
        </w:rPr>
        <w:t xml:space="preserve"> </w:t>
      </w:r>
      <w:r w:rsidR="009B2E33" w:rsidRPr="0075455E">
        <w:rPr>
          <w:rFonts w:ascii="Arial" w:eastAsia="Times New Roman" w:hAnsi="Arial" w:cs="Arial"/>
          <w:i/>
          <w:iCs/>
          <w:snapToGrid w:val="0"/>
          <w:sz w:val="20"/>
          <w:szCs w:val="20"/>
          <w:lang w:eastAsia="pl-PL"/>
        </w:rPr>
        <w:t>Komisji Rewizyjnej Rady Powiatu</w:t>
      </w:r>
      <w:r w:rsidR="0075455E">
        <w:rPr>
          <w:rFonts w:ascii="Arial" w:eastAsia="Times New Roman" w:hAnsi="Arial" w:cs="Arial"/>
          <w:i/>
          <w:iCs/>
          <w:snapToGrid w:val="0"/>
          <w:sz w:val="20"/>
          <w:szCs w:val="20"/>
          <w:lang w:eastAsia="pl-PL"/>
        </w:rPr>
        <w:t xml:space="preserve"> </w:t>
      </w:r>
      <w:r w:rsidR="009B2E33" w:rsidRPr="0075455E">
        <w:rPr>
          <w:rFonts w:ascii="Arial" w:eastAsia="Times New Roman" w:hAnsi="Arial" w:cs="Arial"/>
          <w:i/>
          <w:iCs/>
          <w:snapToGrid w:val="0"/>
          <w:sz w:val="20"/>
          <w:szCs w:val="20"/>
          <w:lang w:eastAsia="pl-PL"/>
        </w:rPr>
        <w:t>na rok 2020</w:t>
      </w:r>
      <w:r w:rsidR="0075455E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skreśla się pozycje:</w:t>
      </w:r>
    </w:p>
    <w:p w14:paraId="2BA6A846" w14:textId="77777777" w:rsidR="0063301B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339257A1" w14:textId="77777777" w:rsidR="0063301B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KWIECIEŃ</w:t>
      </w:r>
    </w:p>
    <w:p w14:paraId="103878EF" w14:textId="77777777" w:rsidR="00411501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Kontrola Zarządu Powiatu Iławskiego w zakresie dochodów i wydatków w roku 2019 związanych </w:t>
      </w:r>
      <w:r w:rsid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 ochroną środowiska i rolnictw</w:t>
      </w:r>
      <w:r w:rsidR="0075455E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em</w:t>
      </w: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. </w:t>
      </w:r>
      <w:r w:rsidR="00322BFF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</w:p>
    <w:p w14:paraId="61841A33" w14:textId="77777777" w:rsidR="0063301B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23EE0B45" w14:textId="77777777" w:rsidR="0063301B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PAŹDZIERNIK</w:t>
      </w:r>
    </w:p>
    <w:p w14:paraId="7E330964" w14:textId="77777777" w:rsidR="0063301B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Kontrola dochodów i wydatków poniesionych na realizację zadań bieżących w 2019 r</w:t>
      </w:r>
      <w:r w:rsidR="0075455E"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 Zespole Szkół im. Konstytucji 3 Maja w Iławie. </w:t>
      </w:r>
    </w:p>
    <w:p w14:paraId="06FC2B6E" w14:textId="77777777" w:rsidR="0063301B" w:rsidRPr="0075455E" w:rsidRDefault="0063301B" w:rsidP="0041150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1AD63B" w14:textId="77777777" w:rsidR="00411501" w:rsidRPr="0075455E" w:rsidRDefault="00411501" w:rsidP="004115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§ 2. </w:t>
      </w:r>
      <w:r w:rsidRPr="0075455E">
        <w:rPr>
          <w:rFonts w:ascii="Arial" w:eastAsia="Times New Roman" w:hAnsi="Arial" w:cs="Arial"/>
          <w:sz w:val="20"/>
          <w:szCs w:val="20"/>
          <w:lang w:eastAsia="pl-PL"/>
        </w:rPr>
        <w:t>Uchwała wchodzi w życie z dniem podjęcia.</w:t>
      </w:r>
    </w:p>
    <w:p w14:paraId="079962EA" w14:textId="77777777" w:rsidR="00411501" w:rsidRPr="0075455E" w:rsidRDefault="00411501" w:rsidP="0041150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22745771" w14:textId="77777777" w:rsidR="00411501" w:rsidRPr="0075455E" w:rsidRDefault="00411501" w:rsidP="0041150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644B58E0" w14:textId="77777777" w:rsidR="00411501" w:rsidRPr="0075455E" w:rsidRDefault="00411501" w:rsidP="00411501">
      <w:pPr>
        <w:widowControl w:val="0"/>
        <w:spacing w:after="0" w:line="240" w:lineRule="auto"/>
        <w:ind w:left="5040" w:firstLine="720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399D6683" w14:textId="77777777" w:rsidR="00411501" w:rsidRPr="0075455E" w:rsidRDefault="00411501" w:rsidP="0075455E">
      <w:pPr>
        <w:widowControl w:val="0"/>
        <w:spacing w:after="0" w:line="240" w:lineRule="auto"/>
        <w:ind w:left="4962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Przewodniczący Rady Powiatu</w:t>
      </w:r>
    </w:p>
    <w:p w14:paraId="667280F6" w14:textId="77777777" w:rsidR="0075455E" w:rsidRDefault="0075455E" w:rsidP="0075455E">
      <w:pPr>
        <w:widowControl w:val="0"/>
        <w:spacing w:after="0" w:line="240" w:lineRule="auto"/>
        <w:ind w:left="4962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51CA413F" w14:textId="77777777" w:rsidR="0075455E" w:rsidRDefault="0075455E" w:rsidP="0075455E">
      <w:pPr>
        <w:widowControl w:val="0"/>
        <w:spacing w:after="0" w:line="240" w:lineRule="auto"/>
        <w:ind w:left="4962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5735EC98" w14:textId="77777777" w:rsidR="00411501" w:rsidRPr="0075455E" w:rsidRDefault="00411501" w:rsidP="0075455E">
      <w:pPr>
        <w:widowControl w:val="0"/>
        <w:spacing w:after="0" w:line="240" w:lineRule="auto"/>
        <w:ind w:left="4962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Marek Borkowski</w:t>
      </w:r>
    </w:p>
    <w:p w14:paraId="4AC273D6" w14:textId="77777777" w:rsidR="00411501" w:rsidRPr="0075455E" w:rsidRDefault="00411501" w:rsidP="00411501">
      <w:pPr>
        <w:widowControl w:val="0"/>
        <w:spacing w:after="0" w:line="240" w:lineRule="auto"/>
        <w:ind w:left="6480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20E2B2CF" w14:textId="77777777" w:rsidR="00892CBE" w:rsidRPr="0075455E" w:rsidRDefault="00892CBE" w:rsidP="00892C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26F6A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76A90288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4CD3111E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58449386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59DC5D89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75FD3326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0DA0259B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53CF54E5" w14:textId="77777777" w:rsidR="00892CB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53F8A7C3" w14:textId="77777777" w:rsidR="00487D7B" w:rsidRPr="0075455E" w:rsidRDefault="00487D7B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0548C420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5398C2C3" w14:textId="77777777" w:rsidR="00892CB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26748317" w14:textId="77777777" w:rsidR="0075455E" w:rsidRDefault="0075455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5ED5D16F" w14:textId="77777777" w:rsidR="0075455E" w:rsidRPr="0075455E" w:rsidRDefault="0075455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4BD0857C" w14:textId="77777777" w:rsidR="00F725B8" w:rsidRPr="0075455E" w:rsidRDefault="00F725B8" w:rsidP="00FC02E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9DD10C" w14:textId="77777777" w:rsidR="00FC02E1" w:rsidRPr="0075455E" w:rsidRDefault="00FC02E1" w:rsidP="00FC02E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697B85" w14:textId="77777777" w:rsidR="00FC02E1" w:rsidRPr="0075455E" w:rsidRDefault="00FC02E1" w:rsidP="00FC02E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B48611" w14:textId="77777777" w:rsidR="00892CBE" w:rsidRPr="0075455E" w:rsidRDefault="00892CBE" w:rsidP="00892CB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881177" w14:textId="77777777" w:rsidR="00892CBE" w:rsidRPr="0075455E" w:rsidRDefault="00892CBE" w:rsidP="00892CB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>U Z A S A D N I E N I E</w:t>
      </w:r>
    </w:p>
    <w:p w14:paraId="2612F386" w14:textId="77777777" w:rsidR="00892CBE" w:rsidRPr="0075455E" w:rsidRDefault="00892CBE" w:rsidP="00892CB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 xml:space="preserve">do  uchwały Rady </w:t>
      </w:r>
      <w:r w:rsidR="00F725B8" w:rsidRPr="0075455E">
        <w:rPr>
          <w:rFonts w:ascii="Arial" w:hAnsi="Arial" w:cs="Arial"/>
          <w:sz w:val="20"/>
          <w:szCs w:val="20"/>
        </w:rPr>
        <w:t xml:space="preserve">Powiatu Iławskiego </w:t>
      </w:r>
    </w:p>
    <w:p w14:paraId="401527BB" w14:textId="77777777" w:rsidR="001C2CE8" w:rsidRPr="0075455E" w:rsidRDefault="001C2CE8" w:rsidP="001C2CE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455E">
        <w:rPr>
          <w:rFonts w:ascii="Arial" w:eastAsia="Times New Roman" w:hAnsi="Arial" w:cs="Arial"/>
          <w:b/>
          <w:sz w:val="20"/>
          <w:szCs w:val="20"/>
          <w:lang w:eastAsia="pl-PL"/>
        </w:rPr>
        <w:t>zmieniając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ej</w:t>
      </w:r>
      <w:r w:rsidRPr="007545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uchwałę w sprawie zatwierdzenia planu Kontroli Komisji Rewizyjnej na 2020 rok</w:t>
      </w:r>
    </w:p>
    <w:p w14:paraId="06A218CA" w14:textId="77777777" w:rsidR="00892CBE" w:rsidRPr="0075455E" w:rsidRDefault="00892CBE" w:rsidP="00892CB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39DA76C" w14:textId="77777777" w:rsidR="00F725B8" w:rsidRPr="0075455E" w:rsidRDefault="00F725B8" w:rsidP="002F34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C89E4" w14:textId="77777777" w:rsidR="00FC02E1" w:rsidRPr="0075455E" w:rsidRDefault="00F725B8" w:rsidP="00FC02E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>Rada Powiatu Iławskiego uchwa</w:t>
      </w:r>
      <w:r w:rsidR="0063301B" w:rsidRPr="0075455E">
        <w:rPr>
          <w:rFonts w:ascii="Arial" w:hAnsi="Arial" w:cs="Arial"/>
          <w:sz w:val="20"/>
          <w:szCs w:val="20"/>
        </w:rPr>
        <w:t>ł</w:t>
      </w:r>
      <w:r w:rsidRPr="0075455E">
        <w:rPr>
          <w:rFonts w:ascii="Arial" w:hAnsi="Arial" w:cs="Arial"/>
          <w:sz w:val="20"/>
          <w:szCs w:val="20"/>
        </w:rPr>
        <w:t>ą Nr XII/1</w:t>
      </w:r>
      <w:r w:rsidR="0063301B" w:rsidRPr="0075455E">
        <w:rPr>
          <w:rFonts w:ascii="Arial" w:hAnsi="Arial" w:cs="Arial"/>
          <w:sz w:val="20"/>
          <w:szCs w:val="20"/>
        </w:rPr>
        <w:t>3</w:t>
      </w:r>
      <w:r w:rsidRPr="0075455E">
        <w:rPr>
          <w:rFonts w:ascii="Arial" w:hAnsi="Arial" w:cs="Arial"/>
          <w:sz w:val="20"/>
          <w:szCs w:val="20"/>
        </w:rPr>
        <w:t>6/19 z 19 grudnia 2019</w:t>
      </w:r>
      <w:r w:rsidR="00E96FE7">
        <w:rPr>
          <w:rFonts w:ascii="Arial" w:hAnsi="Arial" w:cs="Arial"/>
          <w:sz w:val="20"/>
          <w:szCs w:val="20"/>
        </w:rPr>
        <w:t xml:space="preserve"> </w:t>
      </w:r>
      <w:r w:rsidRPr="0075455E">
        <w:rPr>
          <w:rFonts w:ascii="Arial" w:hAnsi="Arial" w:cs="Arial"/>
          <w:sz w:val="20"/>
          <w:szCs w:val="20"/>
        </w:rPr>
        <w:t xml:space="preserve">r. </w:t>
      </w:r>
      <w:r w:rsidR="0063301B" w:rsidRPr="0075455E">
        <w:rPr>
          <w:rFonts w:ascii="Arial" w:hAnsi="Arial" w:cs="Arial"/>
          <w:sz w:val="20"/>
          <w:szCs w:val="20"/>
        </w:rPr>
        <w:t xml:space="preserve">zatwierdziła </w:t>
      </w:r>
      <w:r w:rsidR="00A24617" w:rsidRPr="0075455E">
        <w:rPr>
          <w:rFonts w:ascii="Arial" w:hAnsi="Arial" w:cs="Arial"/>
          <w:sz w:val="20"/>
          <w:szCs w:val="20"/>
        </w:rPr>
        <w:t xml:space="preserve">plan kontroli </w:t>
      </w:r>
      <w:r w:rsidRPr="0075455E">
        <w:rPr>
          <w:rFonts w:ascii="Arial" w:hAnsi="Arial" w:cs="Arial"/>
          <w:sz w:val="20"/>
          <w:szCs w:val="20"/>
        </w:rPr>
        <w:t>Komisji Rewizyjnej na rok 2020</w:t>
      </w:r>
      <w:r w:rsidR="00E96FE7">
        <w:rPr>
          <w:rFonts w:ascii="Arial" w:hAnsi="Arial" w:cs="Arial"/>
          <w:sz w:val="20"/>
          <w:szCs w:val="20"/>
        </w:rPr>
        <w:t xml:space="preserve"> </w:t>
      </w:r>
      <w:r w:rsidR="003E291F">
        <w:rPr>
          <w:rFonts w:ascii="Arial" w:hAnsi="Arial" w:cs="Arial"/>
          <w:sz w:val="20"/>
          <w:szCs w:val="20"/>
        </w:rPr>
        <w:t>uwzględniając propozycje Komisji.</w:t>
      </w:r>
      <w:r w:rsidR="002F34ED" w:rsidRPr="0075455E">
        <w:rPr>
          <w:rFonts w:ascii="Arial" w:hAnsi="Arial" w:cs="Arial"/>
          <w:sz w:val="20"/>
          <w:szCs w:val="20"/>
        </w:rPr>
        <w:t xml:space="preserve"> </w:t>
      </w:r>
    </w:p>
    <w:p w14:paraId="21B2B763" w14:textId="3BADBA0D" w:rsidR="00F20539" w:rsidRPr="00E96FE7" w:rsidRDefault="002F34ED" w:rsidP="00FC02E1">
      <w:pPr>
        <w:spacing w:after="0" w:line="360" w:lineRule="auto"/>
        <w:ind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>Komisja zap</w:t>
      </w:r>
      <w:r w:rsidR="00A24617" w:rsidRPr="0075455E">
        <w:rPr>
          <w:rFonts w:ascii="Arial" w:hAnsi="Arial" w:cs="Arial"/>
          <w:sz w:val="20"/>
          <w:szCs w:val="20"/>
        </w:rPr>
        <w:t>l</w:t>
      </w:r>
      <w:r w:rsidRPr="0075455E">
        <w:rPr>
          <w:rFonts w:ascii="Arial" w:hAnsi="Arial" w:cs="Arial"/>
          <w:sz w:val="20"/>
          <w:szCs w:val="20"/>
        </w:rPr>
        <w:t xml:space="preserve">anowała </w:t>
      </w:r>
      <w:r w:rsidR="001C2CE8" w:rsidRPr="0075455E">
        <w:rPr>
          <w:rFonts w:ascii="Arial" w:hAnsi="Arial" w:cs="Arial"/>
          <w:sz w:val="20"/>
          <w:szCs w:val="20"/>
        </w:rPr>
        <w:t xml:space="preserve">w 2020 </w:t>
      </w:r>
      <w:r w:rsidR="003E291F" w:rsidRPr="0075455E">
        <w:rPr>
          <w:rFonts w:ascii="Arial" w:hAnsi="Arial" w:cs="Arial"/>
          <w:sz w:val="20"/>
          <w:szCs w:val="20"/>
        </w:rPr>
        <w:t xml:space="preserve">roku </w:t>
      </w:r>
      <w:r w:rsidRPr="0075455E">
        <w:rPr>
          <w:rFonts w:ascii="Arial" w:hAnsi="Arial" w:cs="Arial"/>
          <w:sz w:val="20"/>
          <w:szCs w:val="20"/>
        </w:rPr>
        <w:t>przeprowadzenie</w:t>
      </w:r>
      <w:r w:rsidR="001C2CE8">
        <w:rPr>
          <w:rFonts w:ascii="Arial" w:hAnsi="Arial" w:cs="Arial"/>
          <w:sz w:val="20"/>
          <w:szCs w:val="20"/>
        </w:rPr>
        <w:t xml:space="preserve"> </w:t>
      </w:r>
      <w:r w:rsidRPr="0075455E">
        <w:rPr>
          <w:rFonts w:ascii="Arial" w:hAnsi="Arial" w:cs="Arial"/>
          <w:sz w:val="20"/>
          <w:szCs w:val="20"/>
        </w:rPr>
        <w:t>3 kontro</w:t>
      </w:r>
      <w:r w:rsidR="00B434F2">
        <w:rPr>
          <w:rFonts w:ascii="Arial" w:hAnsi="Arial" w:cs="Arial"/>
          <w:sz w:val="20"/>
          <w:szCs w:val="20"/>
        </w:rPr>
        <w:t>l</w:t>
      </w:r>
      <w:r w:rsidR="001C2CE8">
        <w:rPr>
          <w:rFonts w:ascii="Arial" w:hAnsi="Arial" w:cs="Arial"/>
          <w:sz w:val="20"/>
          <w:szCs w:val="20"/>
        </w:rPr>
        <w:t>i</w:t>
      </w:r>
      <w:r w:rsidRPr="0075455E">
        <w:rPr>
          <w:rFonts w:ascii="Arial" w:hAnsi="Arial" w:cs="Arial"/>
          <w:sz w:val="20"/>
          <w:szCs w:val="20"/>
        </w:rPr>
        <w:t xml:space="preserve"> w</w:t>
      </w:r>
      <w:r w:rsidR="003E291F">
        <w:rPr>
          <w:rFonts w:ascii="Arial" w:hAnsi="Arial" w:cs="Arial"/>
          <w:sz w:val="20"/>
          <w:szCs w:val="20"/>
        </w:rPr>
        <w:t xml:space="preserve"> powiatowych</w:t>
      </w:r>
      <w:r w:rsidRPr="0075455E">
        <w:rPr>
          <w:rFonts w:ascii="Arial" w:hAnsi="Arial" w:cs="Arial"/>
          <w:sz w:val="20"/>
          <w:szCs w:val="20"/>
        </w:rPr>
        <w:t xml:space="preserve"> jednostkach</w:t>
      </w:r>
      <w:r w:rsidR="0063301B" w:rsidRPr="0075455E">
        <w:rPr>
          <w:rFonts w:ascii="Arial" w:hAnsi="Arial" w:cs="Arial"/>
          <w:sz w:val="20"/>
          <w:szCs w:val="20"/>
        </w:rPr>
        <w:t xml:space="preserve"> organizacyjnych</w:t>
      </w:r>
      <w:r w:rsidRPr="0075455E">
        <w:rPr>
          <w:rFonts w:ascii="Arial" w:hAnsi="Arial" w:cs="Arial"/>
          <w:sz w:val="20"/>
          <w:szCs w:val="20"/>
        </w:rPr>
        <w:t xml:space="preserve">. </w:t>
      </w:r>
      <w:r w:rsidR="00523C4B" w:rsidRPr="0075455E">
        <w:rPr>
          <w:rFonts w:ascii="Arial" w:hAnsi="Arial" w:cs="Arial"/>
          <w:sz w:val="20"/>
          <w:szCs w:val="20"/>
        </w:rPr>
        <w:t>W</w:t>
      </w:r>
      <w:r w:rsidR="00F20539" w:rsidRPr="0075455E">
        <w:rPr>
          <w:rFonts w:ascii="Arial" w:hAnsi="Arial" w:cs="Arial"/>
          <w:sz w:val="20"/>
          <w:szCs w:val="20"/>
        </w:rPr>
        <w:t xml:space="preserve">  lutym 2020</w:t>
      </w:r>
      <w:r w:rsidR="00D54CC0" w:rsidRPr="0075455E">
        <w:rPr>
          <w:rFonts w:ascii="Arial" w:hAnsi="Arial" w:cs="Arial"/>
          <w:sz w:val="20"/>
          <w:szCs w:val="20"/>
        </w:rPr>
        <w:t xml:space="preserve"> </w:t>
      </w:r>
      <w:r w:rsidR="00F20539" w:rsidRPr="0075455E">
        <w:rPr>
          <w:rFonts w:ascii="Arial" w:hAnsi="Arial" w:cs="Arial"/>
          <w:sz w:val="20"/>
          <w:szCs w:val="20"/>
        </w:rPr>
        <w:t>r</w:t>
      </w:r>
      <w:r w:rsidR="00D54CC0" w:rsidRPr="0075455E">
        <w:rPr>
          <w:rFonts w:ascii="Arial" w:hAnsi="Arial" w:cs="Arial"/>
          <w:sz w:val="20"/>
          <w:szCs w:val="20"/>
        </w:rPr>
        <w:t>.</w:t>
      </w:r>
      <w:r w:rsidR="00523C4B" w:rsidRPr="0075455E">
        <w:rPr>
          <w:rFonts w:ascii="Arial" w:hAnsi="Arial" w:cs="Arial"/>
          <w:sz w:val="20"/>
          <w:szCs w:val="20"/>
        </w:rPr>
        <w:t xml:space="preserve"> Komisja</w:t>
      </w:r>
      <w:r w:rsidR="00F20539" w:rsidRPr="0075455E">
        <w:rPr>
          <w:rFonts w:ascii="Arial" w:hAnsi="Arial" w:cs="Arial"/>
          <w:sz w:val="20"/>
          <w:szCs w:val="20"/>
        </w:rPr>
        <w:t xml:space="preserve"> </w:t>
      </w:r>
      <w:r w:rsidRPr="0075455E">
        <w:rPr>
          <w:rFonts w:ascii="Arial" w:hAnsi="Arial" w:cs="Arial"/>
          <w:sz w:val="20"/>
          <w:szCs w:val="20"/>
        </w:rPr>
        <w:t>przeprowadziła kontrolę zgodnie z planem</w:t>
      </w:r>
      <w:r w:rsidR="003E291F">
        <w:rPr>
          <w:rFonts w:ascii="Arial" w:hAnsi="Arial" w:cs="Arial"/>
          <w:sz w:val="20"/>
          <w:szCs w:val="20"/>
        </w:rPr>
        <w:t>.</w:t>
      </w:r>
      <w:r w:rsidRPr="0075455E">
        <w:rPr>
          <w:rFonts w:ascii="Arial" w:hAnsi="Arial" w:cs="Arial"/>
          <w:sz w:val="20"/>
          <w:szCs w:val="20"/>
        </w:rPr>
        <w:t xml:space="preserve"> </w:t>
      </w:r>
      <w:r w:rsidR="003E291F">
        <w:rPr>
          <w:rFonts w:ascii="Arial" w:hAnsi="Arial" w:cs="Arial"/>
          <w:sz w:val="20"/>
          <w:szCs w:val="20"/>
        </w:rPr>
        <w:t>N</w:t>
      </w:r>
      <w:r w:rsidRPr="0075455E">
        <w:rPr>
          <w:rFonts w:ascii="Arial" w:hAnsi="Arial" w:cs="Arial"/>
          <w:sz w:val="20"/>
          <w:szCs w:val="20"/>
        </w:rPr>
        <w:t>atomiast</w:t>
      </w:r>
      <w:r w:rsidR="00CD0A7B" w:rsidRPr="0075455E">
        <w:rPr>
          <w:rFonts w:ascii="Arial" w:hAnsi="Arial" w:cs="Arial"/>
          <w:sz w:val="20"/>
          <w:szCs w:val="20"/>
        </w:rPr>
        <w:t xml:space="preserve"> kontrolę</w:t>
      </w:r>
      <w:r w:rsidRPr="0075455E">
        <w:rPr>
          <w:rFonts w:ascii="Arial" w:hAnsi="Arial" w:cs="Arial"/>
          <w:sz w:val="20"/>
          <w:szCs w:val="20"/>
        </w:rPr>
        <w:t xml:space="preserve"> zaplanowaną na kwiecień 2020</w:t>
      </w:r>
      <w:r w:rsidR="003E291F">
        <w:rPr>
          <w:rFonts w:ascii="Arial" w:hAnsi="Arial" w:cs="Arial"/>
          <w:sz w:val="20"/>
          <w:szCs w:val="20"/>
        </w:rPr>
        <w:t xml:space="preserve"> Komisja </w:t>
      </w:r>
      <w:r w:rsidRPr="0075455E">
        <w:rPr>
          <w:rFonts w:ascii="Arial" w:hAnsi="Arial" w:cs="Arial"/>
          <w:sz w:val="20"/>
          <w:szCs w:val="20"/>
        </w:rPr>
        <w:t xml:space="preserve"> odroczyła</w:t>
      </w:r>
      <w:r w:rsidR="00523C4B" w:rsidRPr="0075455E">
        <w:rPr>
          <w:rFonts w:ascii="Arial" w:hAnsi="Arial" w:cs="Arial"/>
          <w:sz w:val="20"/>
          <w:szCs w:val="20"/>
        </w:rPr>
        <w:t xml:space="preserve"> </w:t>
      </w:r>
      <w:r w:rsidR="003E291F">
        <w:rPr>
          <w:rFonts w:ascii="Arial" w:hAnsi="Arial" w:cs="Arial"/>
          <w:sz w:val="20"/>
          <w:szCs w:val="20"/>
        </w:rPr>
        <w:t xml:space="preserve">na </w:t>
      </w:r>
      <w:r w:rsidR="003E291F" w:rsidRPr="00E96FE7">
        <w:rPr>
          <w:rFonts w:ascii="Arial" w:hAnsi="Arial" w:cs="Arial"/>
          <w:i/>
          <w:iCs/>
          <w:sz w:val="20"/>
          <w:szCs w:val="20"/>
        </w:rPr>
        <w:t>podstawie</w:t>
      </w:r>
      <w:r w:rsidR="00B80298">
        <w:rPr>
          <w:rFonts w:ascii="Arial" w:hAnsi="Arial" w:cs="Arial"/>
          <w:i/>
          <w:iCs/>
          <w:sz w:val="20"/>
          <w:szCs w:val="20"/>
        </w:rPr>
        <w:t xml:space="preserve"> przepisów</w:t>
      </w:r>
      <w:r w:rsidR="003E291F" w:rsidRPr="00E96FE7">
        <w:rPr>
          <w:rFonts w:ascii="Arial" w:hAnsi="Arial" w:cs="Arial"/>
          <w:i/>
          <w:iCs/>
          <w:sz w:val="20"/>
          <w:szCs w:val="20"/>
        </w:rPr>
        <w:t xml:space="preserve"> </w:t>
      </w:r>
      <w:r w:rsidR="003E291F" w:rsidRPr="00E96FE7">
        <w:rPr>
          <w:b/>
          <w:i/>
          <w:iCs/>
          <w:sz w:val="24"/>
          <w:szCs w:val="24"/>
        </w:rPr>
        <w:t xml:space="preserve">ustawy </w:t>
      </w:r>
      <w:r w:rsidR="000E11A7">
        <w:rPr>
          <w:b/>
          <w:i/>
          <w:iCs/>
          <w:sz w:val="24"/>
          <w:szCs w:val="24"/>
        </w:rPr>
        <w:br/>
      </w:r>
      <w:r w:rsidR="003E291F" w:rsidRPr="00E96FE7">
        <w:rPr>
          <w:b/>
          <w:i/>
          <w:iCs/>
          <w:sz w:val="24"/>
          <w:szCs w:val="24"/>
        </w:rPr>
        <w:t xml:space="preserve">z dnia 31 marca 2020 r. o zmianie ustawy o szczególnych rozwiązaniach związanych </w:t>
      </w:r>
      <w:r w:rsidR="000E11A7">
        <w:rPr>
          <w:b/>
          <w:i/>
          <w:iCs/>
          <w:sz w:val="24"/>
          <w:szCs w:val="24"/>
        </w:rPr>
        <w:br/>
      </w:r>
      <w:r w:rsidR="003E291F" w:rsidRPr="00E96FE7">
        <w:rPr>
          <w:b/>
          <w:i/>
          <w:iCs/>
          <w:sz w:val="24"/>
          <w:szCs w:val="24"/>
        </w:rPr>
        <w:t>z zapobieganiem, przeciwdziałaniem i zwalczaniem COVID-19, innych chorób zakaźnych oraz wywołanych nimi sytuacji kryzysowych oraz niektórych innych ustaw</w:t>
      </w:r>
      <w:r w:rsidR="00E96FE7" w:rsidRPr="00E96FE7">
        <w:rPr>
          <w:b/>
          <w:i/>
          <w:iCs/>
          <w:sz w:val="24"/>
          <w:szCs w:val="24"/>
        </w:rPr>
        <w:t>.</w:t>
      </w:r>
    </w:p>
    <w:p w14:paraId="60321659" w14:textId="77777777" w:rsidR="00A24617" w:rsidRPr="0075455E" w:rsidRDefault="00AB10BC" w:rsidP="00FC02E1">
      <w:pPr>
        <w:widowControl w:val="0"/>
        <w:suppressAutoHyphens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 xml:space="preserve">W związku </w:t>
      </w:r>
      <w:r w:rsidR="00CD0A7B" w:rsidRPr="0075455E">
        <w:rPr>
          <w:rFonts w:ascii="Arial" w:hAnsi="Arial" w:cs="Arial"/>
          <w:sz w:val="20"/>
          <w:szCs w:val="20"/>
        </w:rPr>
        <w:t xml:space="preserve"> z tym</w:t>
      </w:r>
      <w:r w:rsidR="00523C4B" w:rsidRPr="0075455E">
        <w:rPr>
          <w:rFonts w:ascii="Arial" w:hAnsi="Arial" w:cs="Arial"/>
          <w:sz w:val="20"/>
          <w:szCs w:val="20"/>
        </w:rPr>
        <w:t>,</w:t>
      </w:r>
      <w:r w:rsidR="00CD0A7B" w:rsidRPr="0075455E">
        <w:rPr>
          <w:rFonts w:ascii="Arial" w:hAnsi="Arial" w:cs="Arial"/>
          <w:sz w:val="20"/>
          <w:szCs w:val="20"/>
        </w:rPr>
        <w:t xml:space="preserve"> że </w:t>
      </w:r>
      <w:r w:rsidR="00D54CC0" w:rsidRPr="0075455E">
        <w:rPr>
          <w:rFonts w:ascii="Arial" w:hAnsi="Arial" w:cs="Arial"/>
          <w:sz w:val="20"/>
          <w:szCs w:val="20"/>
        </w:rPr>
        <w:t xml:space="preserve"> w kraju </w:t>
      </w:r>
      <w:r w:rsidR="00CD0A7B" w:rsidRPr="0075455E">
        <w:rPr>
          <w:rFonts w:ascii="Arial" w:hAnsi="Arial" w:cs="Arial"/>
          <w:sz w:val="20"/>
          <w:szCs w:val="20"/>
        </w:rPr>
        <w:t xml:space="preserve">mamy coraz więcej zachorowań na </w:t>
      </w:r>
      <w:r w:rsidR="00523C4B" w:rsidRPr="0075455E">
        <w:rPr>
          <w:rFonts w:ascii="Arial" w:hAnsi="Arial" w:cs="Arial"/>
          <w:sz w:val="20"/>
          <w:szCs w:val="20"/>
        </w:rPr>
        <w:t>COVID</w:t>
      </w:r>
      <w:r w:rsidR="00CD0A7B" w:rsidRPr="0075455E">
        <w:rPr>
          <w:rFonts w:ascii="Arial" w:hAnsi="Arial" w:cs="Arial"/>
          <w:sz w:val="20"/>
          <w:szCs w:val="20"/>
        </w:rPr>
        <w:t>-19</w:t>
      </w:r>
      <w:r w:rsidR="00B80298">
        <w:rPr>
          <w:rFonts w:ascii="Arial" w:hAnsi="Arial" w:cs="Arial"/>
          <w:sz w:val="20"/>
          <w:szCs w:val="20"/>
        </w:rPr>
        <w:t xml:space="preserve"> oraz </w:t>
      </w:r>
      <w:r w:rsidR="00CD0A7B" w:rsidRPr="0075455E">
        <w:rPr>
          <w:rFonts w:ascii="Arial" w:hAnsi="Arial" w:cs="Arial"/>
          <w:sz w:val="20"/>
          <w:szCs w:val="20"/>
        </w:rPr>
        <w:t xml:space="preserve"> </w:t>
      </w:r>
      <w:r w:rsidR="001C2CE8" w:rsidRPr="0075455E">
        <w:rPr>
          <w:rFonts w:ascii="Arial" w:hAnsi="Arial" w:cs="Arial"/>
          <w:sz w:val="20"/>
          <w:szCs w:val="20"/>
        </w:rPr>
        <w:t>od 10 września br.</w:t>
      </w:r>
      <w:r w:rsidR="00B80298">
        <w:rPr>
          <w:rFonts w:ascii="Arial" w:hAnsi="Arial" w:cs="Arial"/>
          <w:sz w:val="20"/>
          <w:szCs w:val="20"/>
        </w:rPr>
        <w:t xml:space="preserve"> zaliczono</w:t>
      </w:r>
      <w:r w:rsidR="001C2CE8" w:rsidRPr="0075455E">
        <w:rPr>
          <w:rFonts w:ascii="Arial" w:hAnsi="Arial" w:cs="Arial"/>
          <w:sz w:val="20"/>
          <w:szCs w:val="20"/>
        </w:rPr>
        <w:t xml:space="preserve"> </w:t>
      </w:r>
      <w:r w:rsidR="00523C4B" w:rsidRPr="0075455E">
        <w:rPr>
          <w:rFonts w:ascii="Arial" w:hAnsi="Arial" w:cs="Arial"/>
          <w:sz w:val="20"/>
          <w:szCs w:val="20"/>
        </w:rPr>
        <w:t>Powiat Iławski do</w:t>
      </w:r>
      <w:r w:rsidR="003E291F">
        <w:rPr>
          <w:rFonts w:ascii="Arial" w:hAnsi="Arial" w:cs="Arial"/>
          <w:sz w:val="20"/>
          <w:szCs w:val="20"/>
        </w:rPr>
        <w:t xml:space="preserve"> </w:t>
      </w:r>
      <w:r w:rsidR="003E291F" w:rsidRPr="0075455E">
        <w:rPr>
          <w:rFonts w:ascii="Arial" w:hAnsi="Arial" w:cs="Arial"/>
          <w:sz w:val="20"/>
          <w:szCs w:val="20"/>
        </w:rPr>
        <w:t>czerwone</w:t>
      </w:r>
      <w:r w:rsidR="003E291F">
        <w:rPr>
          <w:rFonts w:ascii="Arial" w:hAnsi="Arial" w:cs="Arial"/>
          <w:sz w:val="20"/>
          <w:szCs w:val="20"/>
        </w:rPr>
        <w:t>j</w:t>
      </w:r>
      <w:r w:rsidR="00523C4B" w:rsidRPr="0075455E">
        <w:rPr>
          <w:rFonts w:ascii="Arial" w:hAnsi="Arial" w:cs="Arial"/>
          <w:sz w:val="20"/>
          <w:szCs w:val="20"/>
        </w:rPr>
        <w:t xml:space="preserve"> strefy</w:t>
      </w:r>
      <w:r w:rsidR="00D54CC0" w:rsidRPr="0075455E">
        <w:rPr>
          <w:rFonts w:ascii="Arial" w:hAnsi="Arial" w:cs="Arial"/>
          <w:sz w:val="20"/>
          <w:szCs w:val="20"/>
        </w:rPr>
        <w:t>,</w:t>
      </w:r>
      <w:r w:rsidR="00CD0A7B" w:rsidRPr="0075455E">
        <w:rPr>
          <w:rFonts w:ascii="Arial" w:hAnsi="Arial" w:cs="Arial"/>
          <w:sz w:val="20"/>
          <w:szCs w:val="20"/>
        </w:rPr>
        <w:t xml:space="preserve">  </w:t>
      </w:r>
      <w:r w:rsidR="00523C4B" w:rsidRPr="0075455E">
        <w:rPr>
          <w:rFonts w:ascii="Arial" w:hAnsi="Arial" w:cs="Arial"/>
          <w:sz w:val="20"/>
          <w:szCs w:val="20"/>
        </w:rPr>
        <w:t>zasadny</w:t>
      </w:r>
      <w:r w:rsidR="00D54CC0" w:rsidRPr="0075455E">
        <w:rPr>
          <w:rFonts w:ascii="Arial" w:hAnsi="Arial" w:cs="Arial"/>
          <w:sz w:val="20"/>
          <w:szCs w:val="20"/>
        </w:rPr>
        <w:t>m</w:t>
      </w:r>
      <w:r w:rsidR="00523C4B" w:rsidRPr="0075455E">
        <w:rPr>
          <w:rFonts w:ascii="Arial" w:hAnsi="Arial" w:cs="Arial"/>
          <w:sz w:val="20"/>
          <w:szCs w:val="20"/>
        </w:rPr>
        <w:t xml:space="preserve"> jest skreślenie</w:t>
      </w:r>
      <w:r w:rsidR="001C2CE8">
        <w:rPr>
          <w:rFonts w:ascii="Arial" w:hAnsi="Arial" w:cs="Arial"/>
          <w:sz w:val="20"/>
          <w:szCs w:val="20"/>
        </w:rPr>
        <w:t xml:space="preserve"> z planu kontroli</w:t>
      </w:r>
      <w:r w:rsidR="00523C4B" w:rsidRPr="0075455E">
        <w:rPr>
          <w:rFonts w:ascii="Arial" w:hAnsi="Arial" w:cs="Arial"/>
          <w:sz w:val="20"/>
          <w:szCs w:val="20"/>
        </w:rPr>
        <w:t xml:space="preserve"> punktów dotyczących kontroli</w:t>
      </w:r>
      <w:r w:rsidR="003E291F">
        <w:rPr>
          <w:rFonts w:ascii="Arial" w:hAnsi="Arial" w:cs="Arial"/>
          <w:sz w:val="20"/>
          <w:szCs w:val="20"/>
        </w:rPr>
        <w:t xml:space="preserve"> </w:t>
      </w:r>
      <w:r w:rsidR="00B80298">
        <w:rPr>
          <w:rFonts w:ascii="Arial" w:hAnsi="Arial" w:cs="Arial"/>
          <w:sz w:val="20"/>
          <w:szCs w:val="20"/>
        </w:rPr>
        <w:t xml:space="preserve">przeprowadzanych </w:t>
      </w:r>
      <w:r w:rsidR="003E291F">
        <w:rPr>
          <w:rFonts w:ascii="Arial" w:hAnsi="Arial" w:cs="Arial"/>
          <w:sz w:val="20"/>
          <w:szCs w:val="20"/>
        </w:rPr>
        <w:t>bezpośrednio w jednostkach</w:t>
      </w:r>
      <w:r w:rsidR="00E96FE7">
        <w:rPr>
          <w:rFonts w:ascii="Arial" w:hAnsi="Arial" w:cs="Arial"/>
          <w:sz w:val="20"/>
          <w:szCs w:val="20"/>
        </w:rPr>
        <w:t>.</w:t>
      </w:r>
      <w:r w:rsidR="00A24617" w:rsidRPr="0075455E">
        <w:rPr>
          <w:rFonts w:ascii="Arial" w:hAnsi="Arial" w:cs="Arial"/>
          <w:sz w:val="20"/>
          <w:szCs w:val="20"/>
        </w:rPr>
        <w:t xml:space="preserve"> </w:t>
      </w:r>
    </w:p>
    <w:p w14:paraId="7C9035CF" w14:textId="12C758DF" w:rsidR="00F725B8" w:rsidRPr="0075455E" w:rsidRDefault="00A24617" w:rsidP="00A24617">
      <w:pPr>
        <w:widowControl w:val="0"/>
        <w:suppressAutoHyphens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 xml:space="preserve">Mając na względzie </w:t>
      </w:r>
      <w:r w:rsidR="009E2499" w:rsidRPr="0075455E">
        <w:rPr>
          <w:rFonts w:ascii="Arial" w:hAnsi="Arial" w:cs="Arial"/>
          <w:sz w:val="20"/>
          <w:szCs w:val="20"/>
        </w:rPr>
        <w:t>bezpieczeństwo</w:t>
      </w:r>
      <w:r w:rsidR="00FC02E1" w:rsidRPr="0075455E">
        <w:rPr>
          <w:rFonts w:ascii="Arial" w:hAnsi="Arial" w:cs="Arial"/>
          <w:sz w:val="20"/>
          <w:szCs w:val="20"/>
        </w:rPr>
        <w:t xml:space="preserve"> </w:t>
      </w:r>
      <w:r w:rsidR="00CD0A7B" w:rsidRPr="0075455E">
        <w:rPr>
          <w:rFonts w:ascii="Arial" w:hAnsi="Arial" w:cs="Arial"/>
          <w:sz w:val="20"/>
          <w:szCs w:val="20"/>
        </w:rPr>
        <w:t>c</w:t>
      </w:r>
      <w:r w:rsidR="00FC02E1" w:rsidRPr="0075455E">
        <w:rPr>
          <w:rFonts w:ascii="Arial" w:hAnsi="Arial" w:cs="Arial"/>
          <w:sz w:val="20"/>
          <w:szCs w:val="20"/>
        </w:rPr>
        <w:t>złonków komisji jak</w:t>
      </w:r>
      <w:r w:rsidRPr="0075455E">
        <w:rPr>
          <w:rFonts w:ascii="Arial" w:hAnsi="Arial" w:cs="Arial"/>
          <w:sz w:val="20"/>
          <w:szCs w:val="20"/>
        </w:rPr>
        <w:t xml:space="preserve"> </w:t>
      </w:r>
      <w:r w:rsidR="00FC02E1" w:rsidRPr="0075455E">
        <w:rPr>
          <w:rFonts w:ascii="Arial" w:hAnsi="Arial" w:cs="Arial"/>
          <w:sz w:val="20"/>
          <w:szCs w:val="20"/>
        </w:rPr>
        <w:t xml:space="preserve">i osób </w:t>
      </w:r>
      <w:r w:rsidR="00D54CC0" w:rsidRPr="0075455E">
        <w:rPr>
          <w:rFonts w:ascii="Arial" w:hAnsi="Arial" w:cs="Arial"/>
          <w:sz w:val="20"/>
          <w:szCs w:val="20"/>
        </w:rPr>
        <w:t xml:space="preserve">pracujących </w:t>
      </w:r>
      <w:r w:rsidR="000E11A7">
        <w:rPr>
          <w:rFonts w:ascii="Arial" w:hAnsi="Arial" w:cs="Arial"/>
          <w:sz w:val="20"/>
          <w:szCs w:val="20"/>
        </w:rPr>
        <w:br/>
      </w:r>
      <w:r w:rsidR="00D54CC0" w:rsidRPr="0075455E">
        <w:rPr>
          <w:rFonts w:ascii="Arial" w:hAnsi="Arial" w:cs="Arial"/>
          <w:sz w:val="20"/>
          <w:szCs w:val="20"/>
        </w:rPr>
        <w:t xml:space="preserve">w </w:t>
      </w:r>
      <w:r w:rsidR="003E291F">
        <w:rPr>
          <w:rFonts w:ascii="Arial" w:hAnsi="Arial" w:cs="Arial"/>
          <w:sz w:val="20"/>
          <w:szCs w:val="20"/>
        </w:rPr>
        <w:t xml:space="preserve"> powiatowych </w:t>
      </w:r>
      <w:r w:rsidR="00D54CC0" w:rsidRPr="0075455E">
        <w:rPr>
          <w:rFonts w:ascii="Arial" w:hAnsi="Arial" w:cs="Arial"/>
          <w:sz w:val="20"/>
          <w:szCs w:val="20"/>
        </w:rPr>
        <w:t>jednostkach organizacyjnych</w:t>
      </w:r>
      <w:r w:rsidR="00FC02E1" w:rsidRPr="0075455E">
        <w:rPr>
          <w:rFonts w:ascii="Arial" w:hAnsi="Arial" w:cs="Arial"/>
          <w:sz w:val="20"/>
          <w:szCs w:val="20"/>
        </w:rPr>
        <w:t xml:space="preserve">, </w:t>
      </w:r>
      <w:r w:rsidR="00AB10BC" w:rsidRPr="0075455E">
        <w:rPr>
          <w:rFonts w:ascii="Arial" w:hAnsi="Arial" w:cs="Arial"/>
          <w:sz w:val="20"/>
          <w:szCs w:val="20"/>
        </w:rPr>
        <w:t>Komisj</w:t>
      </w:r>
      <w:r w:rsidR="00523C4B" w:rsidRPr="0075455E">
        <w:rPr>
          <w:rFonts w:ascii="Arial" w:hAnsi="Arial" w:cs="Arial"/>
          <w:sz w:val="20"/>
          <w:szCs w:val="20"/>
        </w:rPr>
        <w:t>a</w:t>
      </w:r>
      <w:r w:rsidR="00AB10BC" w:rsidRPr="0075455E">
        <w:rPr>
          <w:rFonts w:ascii="Arial" w:hAnsi="Arial" w:cs="Arial"/>
          <w:sz w:val="20"/>
          <w:szCs w:val="20"/>
        </w:rPr>
        <w:t xml:space="preserve"> Rewizyjn</w:t>
      </w:r>
      <w:r w:rsidR="00523C4B" w:rsidRPr="0075455E">
        <w:rPr>
          <w:rFonts w:ascii="Arial" w:hAnsi="Arial" w:cs="Arial"/>
          <w:sz w:val="20"/>
          <w:szCs w:val="20"/>
        </w:rPr>
        <w:t>a</w:t>
      </w:r>
      <w:r w:rsidR="00AB10BC" w:rsidRPr="0075455E">
        <w:rPr>
          <w:rFonts w:ascii="Arial" w:hAnsi="Arial" w:cs="Arial"/>
          <w:sz w:val="20"/>
          <w:szCs w:val="20"/>
        </w:rPr>
        <w:t xml:space="preserve"> </w:t>
      </w:r>
      <w:r w:rsidR="00F20539" w:rsidRPr="0075455E">
        <w:rPr>
          <w:rFonts w:ascii="Arial" w:hAnsi="Arial" w:cs="Arial"/>
          <w:sz w:val="20"/>
          <w:szCs w:val="20"/>
        </w:rPr>
        <w:t>uznał</w:t>
      </w:r>
      <w:r w:rsidR="00D54CC0" w:rsidRPr="0075455E">
        <w:rPr>
          <w:rFonts w:ascii="Arial" w:hAnsi="Arial" w:cs="Arial"/>
          <w:sz w:val="20"/>
          <w:szCs w:val="20"/>
        </w:rPr>
        <w:t>a</w:t>
      </w:r>
      <w:r w:rsidR="003E291F">
        <w:rPr>
          <w:rFonts w:ascii="Arial" w:hAnsi="Arial" w:cs="Arial"/>
          <w:sz w:val="20"/>
          <w:szCs w:val="20"/>
        </w:rPr>
        <w:t>,</w:t>
      </w:r>
      <w:r w:rsidR="00F20539" w:rsidRPr="0075455E">
        <w:rPr>
          <w:rFonts w:ascii="Arial" w:hAnsi="Arial" w:cs="Arial"/>
          <w:sz w:val="20"/>
          <w:szCs w:val="20"/>
        </w:rPr>
        <w:t xml:space="preserve"> iż zasadnym i celowym jest wystąpienie do Rady Powiatu Iławskiego o zmianę </w:t>
      </w:r>
      <w:r w:rsidR="009E2499" w:rsidRPr="0075455E">
        <w:rPr>
          <w:rFonts w:ascii="Arial" w:hAnsi="Arial" w:cs="Arial"/>
          <w:sz w:val="20"/>
          <w:szCs w:val="20"/>
        </w:rPr>
        <w:t>planu</w:t>
      </w:r>
      <w:r w:rsidR="00F20539" w:rsidRPr="0075455E">
        <w:rPr>
          <w:rFonts w:ascii="Arial" w:hAnsi="Arial" w:cs="Arial"/>
          <w:sz w:val="20"/>
          <w:szCs w:val="20"/>
        </w:rPr>
        <w:t xml:space="preserve"> </w:t>
      </w:r>
      <w:r w:rsidR="00A36860" w:rsidRPr="0075455E">
        <w:rPr>
          <w:rFonts w:ascii="Arial" w:hAnsi="Arial" w:cs="Arial"/>
          <w:sz w:val="20"/>
          <w:szCs w:val="20"/>
        </w:rPr>
        <w:t xml:space="preserve">poprzez wykreślnie z </w:t>
      </w:r>
      <w:r w:rsidR="009E2499" w:rsidRPr="0075455E">
        <w:rPr>
          <w:rFonts w:ascii="Arial" w:hAnsi="Arial" w:cs="Arial"/>
          <w:sz w:val="20"/>
          <w:szCs w:val="20"/>
        </w:rPr>
        <w:t xml:space="preserve">planu </w:t>
      </w:r>
      <w:r w:rsidR="00A36860" w:rsidRPr="0075455E">
        <w:rPr>
          <w:rFonts w:ascii="Arial" w:hAnsi="Arial" w:cs="Arial"/>
          <w:sz w:val="20"/>
          <w:szCs w:val="20"/>
        </w:rPr>
        <w:t>kontroli</w:t>
      </w:r>
      <w:r w:rsidR="00D54CC0" w:rsidRPr="0075455E">
        <w:rPr>
          <w:rFonts w:ascii="Arial" w:hAnsi="Arial" w:cs="Arial"/>
          <w:sz w:val="20"/>
          <w:szCs w:val="20"/>
        </w:rPr>
        <w:t xml:space="preserve"> na 2020 rok</w:t>
      </w:r>
      <w:r w:rsidRPr="0075455E">
        <w:rPr>
          <w:rFonts w:ascii="Arial" w:hAnsi="Arial" w:cs="Arial"/>
          <w:sz w:val="20"/>
          <w:szCs w:val="20"/>
        </w:rPr>
        <w:t xml:space="preserve"> zadań zaplanowanych </w:t>
      </w:r>
      <w:r w:rsidR="00A36860" w:rsidRPr="0075455E">
        <w:rPr>
          <w:rFonts w:ascii="Arial" w:hAnsi="Arial" w:cs="Arial"/>
          <w:sz w:val="20"/>
          <w:szCs w:val="20"/>
        </w:rPr>
        <w:t xml:space="preserve">w kwietniu </w:t>
      </w:r>
      <w:r w:rsidRPr="0075455E">
        <w:rPr>
          <w:rFonts w:ascii="Arial" w:hAnsi="Arial" w:cs="Arial"/>
          <w:sz w:val="20"/>
          <w:szCs w:val="20"/>
        </w:rPr>
        <w:t>i</w:t>
      </w:r>
      <w:r w:rsidR="00A36860" w:rsidRPr="0075455E">
        <w:rPr>
          <w:rFonts w:ascii="Arial" w:hAnsi="Arial" w:cs="Arial"/>
          <w:sz w:val="20"/>
          <w:szCs w:val="20"/>
        </w:rPr>
        <w:t xml:space="preserve"> październiku. </w:t>
      </w:r>
    </w:p>
    <w:p w14:paraId="436D5277" w14:textId="77777777" w:rsidR="00F725B8" w:rsidRPr="0075455E" w:rsidRDefault="00F725B8" w:rsidP="0089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017A44" w14:textId="77777777" w:rsidR="00892CBE" w:rsidRPr="0075455E" w:rsidRDefault="00892CBE" w:rsidP="0089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55E">
        <w:rPr>
          <w:rFonts w:ascii="Arial" w:hAnsi="Arial" w:cs="Arial"/>
          <w:sz w:val="20"/>
          <w:szCs w:val="20"/>
        </w:rPr>
        <w:tab/>
      </w:r>
    </w:p>
    <w:p w14:paraId="57BC7724" w14:textId="77777777" w:rsidR="00892CBE" w:rsidRPr="0075455E" w:rsidRDefault="00892CBE" w:rsidP="00892CB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338441" w14:textId="77777777" w:rsidR="00892CBE" w:rsidRPr="0075455E" w:rsidRDefault="00892CBE" w:rsidP="00892CB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765AC31" w14:textId="77777777" w:rsidR="00892CBE" w:rsidRPr="0075455E" w:rsidRDefault="00892CBE" w:rsidP="00892CB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8BDA4D" w14:textId="77777777" w:rsidR="00892CBE" w:rsidRPr="0075455E" w:rsidRDefault="00892CBE" w:rsidP="00892C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27140" w14:textId="77777777" w:rsidR="00892CBE" w:rsidRPr="0075455E" w:rsidRDefault="00892CBE" w:rsidP="00892CB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01FF5D59" w14:textId="77777777" w:rsidR="00BE621D" w:rsidRPr="0075455E" w:rsidRDefault="00BE621D">
      <w:pPr>
        <w:rPr>
          <w:rFonts w:ascii="Arial" w:hAnsi="Arial" w:cs="Arial"/>
          <w:sz w:val="20"/>
          <w:szCs w:val="20"/>
        </w:rPr>
      </w:pPr>
    </w:p>
    <w:p w14:paraId="3CACE28B" w14:textId="77777777" w:rsidR="00716C9B" w:rsidRPr="0075455E" w:rsidRDefault="00716C9B">
      <w:pPr>
        <w:rPr>
          <w:rFonts w:ascii="Arial" w:hAnsi="Arial" w:cs="Arial"/>
          <w:sz w:val="20"/>
          <w:szCs w:val="20"/>
        </w:rPr>
      </w:pPr>
    </w:p>
    <w:p w14:paraId="4F7BC5B7" w14:textId="77777777" w:rsidR="00716C9B" w:rsidRDefault="00716C9B">
      <w:pPr>
        <w:rPr>
          <w:rFonts w:ascii="Arial" w:hAnsi="Arial" w:cs="Arial"/>
          <w:sz w:val="20"/>
          <w:szCs w:val="20"/>
        </w:rPr>
      </w:pPr>
    </w:p>
    <w:p w14:paraId="5A5CD871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36E85486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09FF5A9F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2444333F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676EB52D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1D296F85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59A7F192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1AEB46FB" w14:textId="77777777" w:rsidR="0075455E" w:rsidRDefault="0075455E">
      <w:pPr>
        <w:rPr>
          <w:rFonts w:ascii="Arial" w:hAnsi="Arial" w:cs="Arial"/>
          <w:sz w:val="20"/>
          <w:szCs w:val="20"/>
        </w:rPr>
      </w:pPr>
    </w:p>
    <w:p w14:paraId="796B6BF5" w14:textId="030DDF85" w:rsidR="00716C9B" w:rsidRPr="0075455E" w:rsidRDefault="00716C9B" w:rsidP="00716C9B">
      <w:pPr>
        <w:widowControl w:val="0"/>
        <w:suppressAutoHyphens/>
        <w:spacing w:after="0" w:line="240" w:lineRule="auto"/>
        <w:ind w:left="4956" w:firstLine="708"/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lastRenderedPageBreak/>
        <w:t xml:space="preserve">Zał. do uchwały </w:t>
      </w:r>
      <w:r w:rsidR="000E11A7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>XIX/18</w:t>
      </w:r>
      <w:r w:rsidR="00DD6EDA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>2</w:t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 xml:space="preserve">/20 </w:t>
      </w:r>
    </w:p>
    <w:p w14:paraId="2919996E" w14:textId="7F243DA5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ab/>
        <w:t xml:space="preserve">             z dnia 2</w:t>
      </w:r>
      <w:r w:rsidR="000E11A7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>8</w:t>
      </w:r>
      <w:r w:rsidRPr="0075455E">
        <w:rPr>
          <w:rFonts w:ascii="Arial" w:eastAsia="SimSun" w:hAnsi="Arial" w:cs="Arial"/>
          <w:bCs/>
          <w:color w:val="00000A"/>
          <w:sz w:val="20"/>
          <w:szCs w:val="20"/>
          <w:lang w:eastAsia="zh-CN" w:bidi="hi-IN"/>
        </w:rPr>
        <w:t xml:space="preserve"> października 2020 r.</w:t>
      </w:r>
    </w:p>
    <w:p w14:paraId="1F352688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zh-CN" w:bidi="hi-IN"/>
        </w:rPr>
      </w:pPr>
    </w:p>
    <w:p w14:paraId="5513DF22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zh-CN" w:bidi="hi-IN"/>
        </w:rPr>
      </w:pPr>
    </w:p>
    <w:p w14:paraId="7664103D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zh-CN" w:bidi="hi-IN"/>
        </w:rPr>
      </w:pPr>
    </w:p>
    <w:p w14:paraId="77CFDBC8" w14:textId="77777777" w:rsidR="00716C9B" w:rsidRPr="0075455E" w:rsidRDefault="00716C9B" w:rsidP="00716C9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Plan kontroli</w:t>
      </w:r>
    </w:p>
    <w:p w14:paraId="7C2F8FF3" w14:textId="77777777" w:rsidR="00716C9B" w:rsidRPr="0075455E" w:rsidRDefault="00716C9B" w:rsidP="00716C9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Komisji Rewizyjnej Rady Powiatu</w:t>
      </w:r>
    </w:p>
    <w:p w14:paraId="47B246B4" w14:textId="77777777" w:rsidR="00716C9B" w:rsidRPr="0075455E" w:rsidRDefault="00716C9B" w:rsidP="00716C9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na rok 2020</w:t>
      </w:r>
    </w:p>
    <w:p w14:paraId="1D4F30BF" w14:textId="77777777" w:rsidR="00716C9B" w:rsidRPr="0075455E" w:rsidRDefault="00716C9B" w:rsidP="00716C9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020DE290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 LUTY</w:t>
      </w:r>
    </w:p>
    <w:p w14:paraId="69B95340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05BBAD26" w14:textId="77777777" w:rsidR="00716C9B" w:rsidRPr="0075455E" w:rsidRDefault="00716C9B" w:rsidP="00716C9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0BEE4EB1" w14:textId="77777777" w:rsidR="00716C9B" w:rsidRPr="0075455E" w:rsidRDefault="00716C9B" w:rsidP="00716C9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Kontrola dochodów i wydatków poniesionych w 2019 r. na realizację zadania z zakresu  prowadzenia</w:t>
      </w:r>
      <w:r w:rsidRPr="0075455E">
        <w:rPr>
          <w:rFonts w:ascii="Arial" w:eastAsia="SimSun" w:hAnsi="Arial" w:cs="Arial"/>
          <w:i/>
          <w:color w:val="00000A"/>
          <w:sz w:val="20"/>
          <w:szCs w:val="20"/>
          <w:lang w:eastAsia="zh-CN" w:bidi="hi-IN"/>
        </w:rPr>
        <w:t xml:space="preserve"> </w:t>
      </w: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Powiatowej Biblioteki w Iławie.</w:t>
      </w:r>
    </w:p>
    <w:p w14:paraId="504DA581" w14:textId="77777777" w:rsidR="00716C9B" w:rsidRPr="0075455E" w:rsidRDefault="00716C9B" w:rsidP="00716C9B">
      <w:pPr>
        <w:jc w:val="both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</w:p>
    <w:p w14:paraId="4DD33176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iCs/>
          <w:color w:val="00000A"/>
          <w:sz w:val="20"/>
          <w:szCs w:val="20"/>
          <w:lang w:eastAsia="zh-CN" w:bidi="hi-IN"/>
        </w:rPr>
        <w:t xml:space="preserve">MAJ </w:t>
      </w:r>
    </w:p>
    <w:p w14:paraId="3A1D4F6A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</w:p>
    <w:p w14:paraId="117C5D4B" w14:textId="77777777" w:rsidR="00716C9B" w:rsidRPr="0075455E" w:rsidRDefault="00716C9B" w:rsidP="00716C9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     1.   Ocena wykonania budżetu Powiatu Iławskiego za rok 2019.</w:t>
      </w:r>
    </w:p>
    <w:p w14:paraId="6B13BA2B" w14:textId="77777777" w:rsidR="00716C9B" w:rsidRPr="0075455E" w:rsidRDefault="00716C9B" w:rsidP="00716C9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     2.   Przygotowanie wniosku o udzielnie bądź nieudzielenie absolutorium dla </w:t>
      </w:r>
    </w:p>
    <w:p w14:paraId="6ED9FF1A" w14:textId="77777777" w:rsidR="00716C9B" w:rsidRPr="0075455E" w:rsidRDefault="00716C9B" w:rsidP="00716C9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           Zarządu    Powiatu Iławskiego za rok 2019.</w:t>
      </w:r>
    </w:p>
    <w:p w14:paraId="3C1C6F79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29ED4582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0E9049D2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506CBC9A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WRZESIEŃ</w:t>
      </w:r>
    </w:p>
    <w:p w14:paraId="768C4C70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</w:p>
    <w:p w14:paraId="7F5D657C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</w:t>
      </w:r>
      <w:bookmarkStart w:id="3" w:name="__DdeLink__157_1071288509"/>
      <w:bookmarkEnd w:id="3"/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Analiza wykonania budżetu Powiatu Iławskiego za I półrocze 2020r.</w:t>
      </w:r>
    </w:p>
    <w:p w14:paraId="3D0B4F8A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</w:p>
    <w:p w14:paraId="75F746F5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A"/>
          <w:sz w:val="20"/>
          <w:szCs w:val="20"/>
          <w:lang w:eastAsia="zh-CN" w:bidi="hi-IN"/>
        </w:rPr>
      </w:pPr>
    </w:p>
    <w:p w14:paraId="2A6A1F70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A"/>
          <w:sz w:val="20"/>
          <w:szCs w:val="20"/>
          <w:lang w:eastAsia="zh-CN" w:bidi="hi-IN"/>
        </w:rPr>
      </w:pPr>
    </w:p>
    <w:p w14:paraId="4444DE09" w14:textId="77777777" w:rsidR="00716C9B" w:rsidRPr="0075455E" w:rsidRDefault="00716C9B" w:rsidP="00716C9B">
      <w:pPr>
        <w:widowControl w:val="0"/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14:paraId="2106CAA6" w14:textId="77777777" w:rsidR="00716C9B" w:rsidRPr="0075455E" w:rsidRDefault="00716C9B" w:rsidP="00716C9B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b/>
          <w:i/>
          <w:sz w:val="20"/>
          <w:szCs w:val="20"/>
          <w:lang w:eastAsia="zh-CN" w:bidi="hi-IN"/>
        </w:rPr>
      </w:pPr>
    </w:p>
    <w:p w14:paraId="1C9911CE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GRUDZIEŃ</w:t>
      </w:r>
    </w:p>
    <w:p w14:paraId="374CDAF6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</w:p>
    <w:p w14:paraId="1A78E204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      1.  Przygotowanie projektu planu kontroli Komisji na rok 2021.</w:t>
      </w:r>
    </w:p>
    <w:p w14:paraId="2A837458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A"/>
          <w:sz w:val="20"/>
          <w:szCs w:val="20"/>
          <w:lang w:eastAsia="zh-CN" w:bidi="hi-IN"/>
        </w:rPr>
      </w:pPr>
      <w:r w:rsidRPr="0075455E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 xml:space="preserve">       2.  Sprawozdanie z prac Komisji za rok 2020. </w:t>
      </w:r>
    </w:p>
    <w:p w14:paraId="101312FD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A"/>
          <w:sz w:val="20"/>
          <w:szCs w:val="20"/>
          <w:lang w:eastAsia="zh-CN" w:bidi="hi-IN"/>
        </w:rPr>
      </w:pPr>
    </w:p>
    <w:p w14:paraId="46CC1E2B" w14:textId="77777777" w:rsidR="00716C9B" w:rsidRPr="0075455E" w:rsidRDefault="00716C9B" w:rsidP="00716C9B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A"/>
          <w:sz w:val="20"/>
          <w:szCs w:val="20"/>
          <w:lang w:eastAsia="zh-CN" w:bidi="hi-IN"/>
        </w:rPr>
      </w:pPr>
    </w:p>
    <w:p w14:paraId="1FAE428C" w14:textId="77777777" w:rsidR="00716C9B" w:rsidRPr="0075455E" w:rsidRDefault="00716C9B" w:rsidP="00716C9B">
      <w:pPr>
        <w:rPr>
          <w:rFonts w:ascii="Arial" w:hAnsi="Arial" w:cs="Arial"/>
          <w:sz w:val="20"/>
          <w:szCs w:val="20"/>
        </w:rPr>
      </w:pPr>
    </w:p>
    <w:p w14:paraId="7B3BB00D" w14:textId="77777777" w:rsidR="00716C9B" w:rsidRPr="0075455E" w:rsidRDefault="00716C9B" w:rsidP="00716C9B">
      <w:pPr>
        <w:rPr>
          <w:rFonts w:ascii="Arial" w:hAnsi="Arial" w:cs="Arial"/>
          <w:sz w:val="20"/>
          <w:szCs w:val="20"/>
        </w:rPr>
      </w:pPr>
    </w:p>
    <w:p w14:paraId="3BDDCF98" w14:textId="77777777" w:rsidR="00716C9B" w:rsidRPr="0075455E" w:rsidRDefault="00716C9B">
      <w:pPr>
        <w:rPr>
          <w:rFonts w:ascii="Arial" w:hAnsi="Arial" w:cs="Arial"/>
          <w:sz w:val="20"/>
          <w:szCs w:val="20"/>
        </w:rPr>
      </w:pPr>
    </w:p>
    <w:sectPr w:rsidR="00716C9B" w:rsidRPr="0075455E" w:rsidSect="0075455E">
      <w:pgSz w:w="11906" w:h="16838"/>
      <w:pgMar w:top="1417" w:right="99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3F70" w14:textId="77777777" w:rsidR="00C87AC5" w:rsidRDefault="00C87AC5" w:rsidP="00892CBE">
      <w:pPr>
        <w:spacing w:after="0" w:line="240" w:lineRule="auto"/>
      </w:pPr>
      <w:r>
        <w:separator/>
      </w:r>
    </w:p>
  </w:endnote>
  <w:endnote w:type="continuationSeparator" w:id="0">
    <w:p w14:paraId="7406182B" w14:textId="77777777" w:rsidR="00C87AC5" w:rsidRDefault="00C87AC5" w:rsidP="0089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A656" w14:textId="77777777" w:rsidR="00C87AC5" w:rsidRDefault="00C87AC5" w:rsidP="00892CBE">
      <w:pPr>
        <w:spacing w:after="0" w:line="240" w:lineRule="auto"/>
      </w:pPr>
      <w:r>
        <w:separator/>
      </w:r>
    </w:p>
  </w:footnote>
  <w:footnote w:type="continuationSeparator" w:id="0">
    <w:p w14:paraId="569907E3" w14:textId="77777777" w:rsidR="00C87AC5" w:rsidRDefault="00C87AC5" w:rsidP="00892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BE"/>
    <w:rsid w:val="000E11A7"/>
    <w:rsid w:val="00174531"/>
    <w:rsid w:val="0018378B"/>
    <w:rsid w:val="001C2CE8"/>
    <w:rsid w:val="00204392"/>
    <w:rsid w:val="00204AB5"/>
    <w:rsid w:val="00260D36"/>
    <w:rsid w:val="002F34ED"/>
    <w:rsid w:val="00322BFF"/>
    <w:rsid w:val="003E291F"/>
    <w:rsid w:val="00411501"/>
    <w:rsid w:val="00487D7B"/>
    <w:rsid w:val="004C42AB"/>
    <w:rsid w:val="00523C4B"/>
    <w:rsid w:val="00565B23"/>
    <w:rsid w:val="00603E5E"/>
    <w:rsid w:val="0063301B"/>
    <w:rsid w:val="00695997"/>
    <w:rsid w:val="006F6379"/>
    <w:rsid w:val="00716C9B"/>
    <w:rsid w:val="0075455E"/>
    <w:rsid w:val="00787957"/>
    <w:rsid w:val="008678F4"/>
    <w:rsid w:val="00892CBE"/>
    <w:rsid w:val="0089301C"/>
    <w:rsid w:val="00903DBA"/>
    <w:rsid w:val="00905CCF"/>
    <w:rsid w:val="00970DFB"/>
    <w:rsid w:val="009B2E33"/>
    <w:rsid w:val="009E2499"/>
    <w:rsid w:val="00A24617"/>
    <w:rsid w:val="00A353CE"/>
    <w:rsid w:val="00A36860"/>
    <w:rsid w:val="00AB10BC"/>
    <w:rsid w:val="00B434F2"/>
    <w:rsid w:val="00B476C1"/>
    <w:rsid w:val="00B80298"/>
    <w:rsid w:val="00BE621D"/>
    <w:rsid w:val="00C74279"/>
    <w:rsid w:val="00C87AC5"/>
    <w:rsid w:val="00CD0A7B"/>
    <w:rsid w:val="00D37209"/>
    <w:rsid w:val="00D54CC0"/>
    <w:rsid w:val="00DD6EDA"/>
    <w:rsid w:val="00E67B63"/>
    <w:rsid w:val="00E7412F"/>
    <w:rsid w:val="00E96FE7"/>
    <w:rsid w:val="00F20539"/>
    <w:rsid w:val="00F3760E"/>
    <w:rsid w:val="00F41F0B"/>
    <w:rsid w:val="00F42462"/>
    <w:rsid w:val="00F725B8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DFD9"/>
  <w15:docId w15:val="{1407CCF1-F4A0-4B4D-8ECB-DA75A54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C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92CB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92CBE"/>
    <w:rPr>
      <w:vertAlign w:val="superscript"/>
    </w:rPr>
  </w:style>
  <w:style w:type="paragraph" w:customStyle="1" w:styleId="Default">
    <w:name w:val="Default"/>
    <w:rsid w:val="00892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Olszewski</dc:creator>
  <cp:keywords/>
  <dc:description/>
  <cp:lastModifiedBy>Sylwia Rękawiecka</cp:lastModifiedBy>
  <cp:revision>14</cp:revision>
  <cp:lastPrinted>2020-10-26T11:11:00Z</cp:lastPrinted>
  <dcterms:created xsi:type="dcterms:W3CDTF">2020-10-11T18:52:00Z</dcterms:created>
  <dcterms:modified xsi:type="dcterms:W3CDTF">2020-10-26T11:14:00Z</dcterms:modified>
</cp:coreProperties>
</file>